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7" w:type="dxa"/>
        <w:tblInd w:w="-709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64"/>
      </w:tblGrid>
      <w:tr w:rsidR="00F02796" w:rsidRPr="00F02796" w:rsidTr="00F02796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</w:tcPr>
          <w:p w:rsidR="00F02796" w:rsidRPr="00F02796" w:rsidRDefault="00F02796" w:rsidP="00F02796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02796" w:rsidRPr="00F02796" w:rsidTr="00F02796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02796" w:rsidRPr="00CB7156" w:rsidRDefault="00CB7156" w:rsidP="00F0279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  <w:lang w:eastAsia="ru-RU"/>
              </w:rPr>
            </w:pPr>
            <w:r w:rsidRPr="00CB71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  <w:lang w:eastAsia="ru-RU"/>
              </w:rPr>
              <w:t>Отчет о приёме в</w:t>
            </w:r>
            <w:r w:rsidR="00F02796" w:rsidRPr="00F027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  <w:lang w:eastAsia="ru-RU"/>
              </w:rPr>
              <w:t xml:space="preserve"> ряды Российского Движения Школьников.</w:t>
            </w:r>
          </w:p>
          <w:p w:rsidR="00CB7156" w:rsidRPr="00F02796" w:rsidRDefault="00CB7156" w:rsidP="00F0279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  <w:lang w:eastAsia="ru-RU"/>
              </w:rPr>
            </w:pPr>
            <w:bookmarkStart w:id="0" w:name="_GoBack"/>
            <w:bookmarkEnd w:id="0"/>
          </w:p>
          <w:p w:rsidR="00F02796" w:rsidRDefault="00F02796" w:rsidP="00F0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F02796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  <w:t>       29 октября 2019 года в МКОУ «Первомайская СОШ» состоялся торжественный приём школьников в ряды Российского Движения Школьников. 15 юных представителей школы стали полноправными членами РДШ.</w:t>
            </w:r>
          </w:p>
          <w:p w:rsidR="00F02796" w:rsidRDefault="00F02796" w:rsidP="00F02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F0279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18"/>
                <w:lang w:eastAsia="ru-RU"/>
              </w:rPr>
              <w:drawing>
                <wp:inline distT="0" distB="0" distL="0" distR="0">
                  <wp:extent cx="7372350" cy="4143375"/>
                  <wp:effectExtent l="0" t="0" r="0" b="9525"/>
                  <wp:docPr id="1" name="Рисунок 1" descr="C:\Users\Рабочий\Desktop\IMG-20191119-WA0050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абочий\Desktop\IMG-20191119-WA0050_resiz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350" cy="414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796" w:rsidRPr="00F02796" w:rsidRDefault="00F02796" w:rsidP="00F02796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       </w:t>
            </w:r>
            <w:r w:rsidRPr="00F02796">
              <w:rPr>
                <w:rFonts w:ascii="Times New Roman" w:hAnsi="Times New Roman" w:cs="Times New Roman"/>
                <w:sz w:val="28"/>
                <w:lang w:eastAsia="ru-RU"/>
              </w:rPr>
              <w:t>Все участники торжественной церемонии перед своими товарищами дали тожественную клятву, после чего им повязали галстуки членов детско-юношеской общественно-государственной организации Российское Движение Школьников. В окончание церемонии прозвучал Гимн РДШ.</w:t>
            </w:r>
          </w:p>
          <w:p w:rsidR="00F02796" w:rsidRPr="00F02796" w:rsidRDefault="00F02796" w:rsidP="00F02796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F02796">
              <w:rPr>
                <w:rFonts w:ascii="Times New Roman" w:hAnsi="Times New Roman" w:cs="Times New Roman"/>
                <w:sz w:val="28"/>
                <w:lang w:eastAsia="ru-RU"/>
              </w:rPr>
              <w:t xml:space="preserve">  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   </w:t>
            </w:r>
            <w:r w:rsidRPr="00F02796">
              <w:rPr>
                <w:rFonts w:ascii="Times New Roman" w:hAnsi="Times New Roman" w:cs="Times New Roman"/>
                <w:sz w:val="28"/>
                <w:lang w:eastAsia="ru-RU"/>
              </w:rPr>
              <w:t>Молодое поколение   России стремится к активному участию в делах школы, города, страны. Мы ждём практических действий, ведь новое поколение достойно продолжает традиции нашей великой Родины.</w:t>
            </w:r>
          </w:p>
          <w:p w:rsidR="00F02796" w:rsidRPr="00F02796" w:rsidRDefault="00F02796" w:rsidP="00F0279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  <w:t>      </w:t>
            </w:r>
            <w:r w:rsidRPr="00F02796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  <w:t>Поздравляем первых участников РДШ школы и надеемся, что ряды его будут активно пополняться теми, кто хочет быть причастным к интересным, великим делам.</w:t>
            </w:r>
          </w:p>
        </w:tc>
      </w:tr>
    </w:tbl>
    <w:p w:rsidR="0019203C" w:rsidRPr="00F02796" w:rsidRDefault="00CB7156">
      <w:pPr>
        <w:rPr>
          <w:rFonts w:ascii="Times New Roman" w:hAnsi="Times New Roman" w:cs="Times New Roman"/>
          <w:sz w:val="36"/>
        </w:rPr>
      </w:pPr>
    </w:p>
    <w:sectPr w:rsidR="0019203C" w:rsidRPr="00F02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B3E"/>
    <w:rsid w:val="00A16C9F"/>
    <w:rsid w:val="00B64B3E"/>
    <w:rsid w:val="00C86467"/>
    <w:rsid w:val="00CB7156"/>
    <w:rsid w:val="00F0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EDF73"/>
  <w15:chartTrackingRefBased/>
  <w15:docId w15:val="{523C47A0-0DEB-490E-B1FC-EA206C7E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27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3</cp:revision>
  <dcterms:created xsi:type="dcterms:W3CDTF">2020-02-12T09:06:00Z</dcterms:created>
  <dcterms:modified xsi:type="dcterms:W3CDTF">2020-02-12T09:19:00Z</dcterms:modified>
</cp:coreProperties>
</file>